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3147" w14:textId="77777777" w:rsidR="003715ED" w:rsidRPr="00660046" w:rsidRDefault="00166085" w:rsidP="003715ED">
      <w:pPr>
        <w:rPr>
          <w:rFonts w:ascii="Arial Rounded MT Bold" w:hAnsi="Arial Rounded MT Bold"/>
          <w:sz w:val="36"/>
          <w:szCs w:val="36"/>
        </w:rPr>
      </w:pPr>
      <w:r w:rsidRPr="00660046">
        <w:rPr>
          <w:rFonts w:ascii="Arial Rounded MT Bold" w:hAnsi="Arial Rounded MT Bold"/>
          <w:sz w:val="36"/>
          <w:szCs w:val="36"/>
        </w:rPr>
        <w:t>MEG LIPKE</w:t>
      </w:r>
    </w:p>
    <w:p w14:paraId="5B535220" w14:textId="77777777" w:rsidR="003715ED" w:rsidRPr="00660046" w:rsidRDefault="003715ED" w:rsidP="003715ED">
      <w:pPr>
        <w:rPr>
          <w:rFonts w:ascii="Arial Rounded MT Bold" w:hAnsi="Arial Rounded MT Bold"/>
        </w:rPr>
      </w:pPr>
    </w:p>
    <w:p w14:paraId="26826D98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 </w:t>
      </w:r>
    </w:p>
    <w:p w14:paraId="74B31D22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 </w:t>
      </w:r>
    </w:p>
    <w:p w14:paraId="1671950B" w14:textId="7FA39824" w:rsidR="003715ED" w:rsidRDefault="00166085" w:rsidP="003715ED">
      <w:pPr>
        <w:rPr>
          <w:rFonts w:ascii="Arial Rounded MT Bold" w:hAnsi="Arial Rounded MT Bold"/>
          <w:b/>
        </w:rPr>
      </w:pPr>
      <w:r w:rsidRPr="00660046">
        <w:rPr>
          <w:rFonts w:ascii="Arial Rounded MT Bold" w:hAnsi="Arial Rounded MT Bold"/>
          <w:b/>
        </w:rPr>
        <w:t>Selected Solo Exhibitions</w:t>
      </w:r>
      <w:r w:rsidR="003715ED" w:rsidRPr="00660046">
        <w:rPr>
          <w:rFonts w:ascii="Arial Rounded MT Bold" w:hAnsi="Arial Rounded MT Bold"/>
          <w:b/>
        </w:rPr>
        <w:t xml:space="preserve"> </w:t>
      </w:r>
    </w:p>
    <w:p w14:paraId="42108F58" w14:textId="2E31E224" w:rsidR="00C5031A" w:rsidRPr="00C5031A" w:rsidRDefault="00C5031A" w:rsidP="003715ED">
      <w:pPr>
        <w:rPr>
          <w:rFonts w:ascii="Arial Rounded MT Bold" w:hAnsi="Arial Rounded MT Bold"/>
        </w:rPr>
      </w:pPr>
      <w:r w:rsidRPr="00C5031A">
        <w:rPr>
          <w:rFonts w:ascii="Arial Rounded MT Bold" w:hAnsi="Arial Rounded MT Bold"/>
        </w:rPr>
        <w:t xml:space="preserve">2017   </w:t>
      </w:r>
      <w:r>
        <w:rPr>
          <w:rFonts w:ascii="Arial Rounded MT Bold" w:hAnsi="Arial Rounded MT Bold"/>
        </w:rPr>
        <w:t>Shapeshifting, Gelb Gallery, Phillips Academy at Andover, Andover, MA</w:t>
      </w:r>
    </w:p>
    <w:p w14:paraId="1E6F8BDC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2016 </w:t>
      </w:r>
      <w:r w:rsidR="00166085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>Pliable Chan</w:t>
      </w:r>
      <w:r w:rsidR="00660046">
        <w:rPr>
          <w:rFonts w:ascii="Arial Rounded MT Bold" w:hAnsi="Arial Rounded MT Bold"/>
        </w:rPr>
        <w:t>nels, Freight &amp; Volume, NY, NY</w:t>
      </w:r>
      <w:r w:rsidRPr="00660046">
        <w:rPr>
          <w:rFonts w:ascii="Arial Rounded MT Bold" w:hAnsi="Arial Rounded MT Bold"/>
        </w:rPr>
        <w:t xml:space="preserve"> </w:t>
      </w:r>
    </w:p>
    <w:p w14:paraId="385527A0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2015 </w:t>
      </w:r>
      <w:r w:rsidR="00166085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Players Removed From The Field, Jeff Bailey Gallery, Hudson, NY </w:t>
      </w:r>
    </w:p>
    <w:p w14:paraId="35DE0183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2014 </w:t>
      </w:r>
      <w:r w:rsidR="00166085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Sample Narrative, Parallel Art Space, Brooklyn, NY </w:t>
      </w:r>
    </w:p>
    <w:p w14:paraId="20ECD702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2006</w:t>
      </w:r>
      <w:r w:rsidR="00166085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Meg Lipke: New Work, Outrageous Look Gallery, Brooklyn, NY </w:t>
      </w:r>
    </w:p>
    <w:p w14:paraId="39012817" w14:textId="77777777" w:rsidR="003715ED" w:rsidRPr="00660046" w:rsidRDefault="003715ED" w:rsidP="003715ED">
      <w:pPr>
        <w:rPr>
          <w:rFonts w:ascii="Arial Rounded MT Bold" w:hAnsi="Arial Rounded MT Bold"/>
        </w:rPr>
      </w:pPr>
      <w:bookmarkStart w:id="0" w:name="_GoBack"/>
      <w:r w:rsidRPr="00660046">
        <w:rPr>
          <w:rFonts w:ascii="Arial Rounded MT Bold" w:hAnsi="Arial Rounded MT Bold"/>
        </w:rPr>
        <w:t xml:space="preserve"> </w:t>
      </w:r>
    </w:p>
    <w:bookmarkEnd w:id="0"/>
    <w:p w14:paraId="7C6BD551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 </w:t>
      </w:r>
    </w:p>
    <w:p w14:paraId="4FE371E5" w14:textId="4ABD571E" w:rsidR="003715ED" w:rsidRDefault="00166085" w:rsidP="003715ED">
      <w:pPr>
        <w:rPr>
          <w:rFonts w:ascii="Arial Rounded MT Bold" w:hAnsi="Arial Rounded MT Bold"/>
          <w:b/>
        </w:rPr>
      </w:pPr>
      <w:r w:rsidRPr="00660046">
        <w:rPr>
          <w:rFonts w:ascii="Arial Rounded MT Bold" w:hAnsi="Arial Rounded MT Bold"/>
          <w:b/>
        </w:rPr>
        <w:t>Selected Group Exhibitions</w:t>
      </w:r>
      <w:r w:rsidR="003715ED" w:rsidRPr="00660046">
        <w:rPr>
          <w:rFonts w:ascii="Arial Rounded MT Bold" w:hAnsi="Arial Rounded MT Bold"/>
          <w:b/>
        </w:rPr>
        <w:t xml:space="preserve"> </w:t>
      </w:r>
    </w:p>
    <w:p w14:paraId="5CC40425" w14:textId="59799AB3" w:rsidR="00C5031A" w:rsidRDefault="00C5031A" w:rsidP="003715ED">
      <w:pPr>
        <w:rPr>
          <w:rFonts w:ascii="Arial Rounded MT Bold" w:hAnsi="Arial Rounded MT Bold"/>
        </w:rPr>
      </w:pPr>
      <w:r w:rsidRPr="00C5031A">
        <w:rPr>
          <w:rFonts w:ascii="Arial Rounded MT Bold" w:hAnsi="Arial Rounded MT Bold"/>
        </w:rPr>
        <w:t>2018</w:t>
      </w:r>
      <w:r>
        <w:rPr>
          <w:rFonts w:ascii="Arial Rounded MT Bold" w:hAnsi="Arial Rounded MT Bold"/>
        </w:rPr>
        <w:tab/>
        <w:t>Paper Giants LA, Lois Lambert Gallery, Los Angeles, CA</w:t>
      </w:r>
    </w:p>
    <w:p w14:paraId="29309B6C" w14:textId="26FF32C3" w:rsidR="00C5031A" w:rsidRPr="00C5031A" w:rsidRDefault="00C5031A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Off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Wall, The New York Arts Club, NY, NY</w:t>
      </w:r>
    </w:p>
    <w:p w14:paraId="0D3836FA" w14:textId="1D40C95C" w:rsidR="00C5031A" w:rsidRDefault="00166085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2017 </w:t>
      </w:r>
      <w:r w:rsidRPr="00660046">
        <w:rPr>
          <w:rFonts w:ascii="Arial Rounded MT Bold" w:hAnsi="Arial Rounded MT Bold"/>
        </w:rPr>
        <w:tab/>
      </w:r>
      <w:r w:rsidR="00C5031A">
        <w:rPr>
          <w:rFonts w:ascii="Arial Rounded MT Bold" w:hAnsi="Arial Rounded MT Bold"/>
        </w:rPr>
        <w:t>The Secret Life of Plants, Freight and Volume, NY, NY</w:t>
      </w:r>
    </w:p>
    <w:p w14:paraId="63954691" w14:textId="06DAA6A8" w:rsidR="00166085" w:rsidRPr="00660046" w:rsidRDefault="00166085" w:rsidP="00C5031A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Thread </w:t>
      </w:r>
      <w:proofErr w:type="gramStart"/>
      <w:r w:rsidRPr="00660046">
        <w:rPr>
          <w:rFonts w:ascii="Arial Rounded MT Bold" w:hAnsi="Arial Rounded MT Bold"/>
        </w:rPr>
        <w:t>By</w:t>
      </w:r>
      <w:proofErr w:type="gramEnd"/>
      <w:r w:rsidRPr="00660046">
        <w:rPr>
          <w:rFonts w:ascii="Arial Rounded MT Bold" w:hAnsi="Arial Rounded MT Bold"/>
        </w:rPr>
        <w:t xml:space="preserve"> Thread, LMAK Gallery, NY, NY</w:t>
      </w:r>
    </w:p>
    <w:p w14:paraId="70C1037C" w14:textId="77777777" w:rsidR="003715ED" w:rsidRPr="00660046" w:rsidRDefault="00166085" w:rsidP="00166085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Post-Election</w:t>
      </w:r>
      <w:r w:rsidR="003715ED" w:rsidRPr="00660046">
        <w:rPr>
          <w:rFonts w:ascii="Arial Rounded MT Bold" w:hAnsi="Arial Rounded MT Bold"/>
        </w:rPr>
        <w:t>; September Gallery, Hudson, NY</w:t>
      </w:r>
    </w:p>
    <w:p w14:paraId="37AFB1F2" w14:textId="77777777" w:rsidR="003715ED" w:rsidRPr="00660046" w:rsidRDefault="003715ED" w:rsidP="003715ED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Paper Gi</w:t>
      </w:r>
      <w:r w:rsidR="00166085" w:rsidRPr="00660046">
        <w:rPr>
          <w:rFonts w:ascii="Arial Rounded MT Bold" w:hAnsi="Arial Rounded MT Bold"/>
        </w:rPr>
        <w:t>ants</w:t>
      </w:r>
      <w:r w:rsidRPr="00660046">
        <w:rPr>
          <w:rFonts w:ascii="Arial Rounded MT Bold" w:hAnsi="Arial Rounded MT Bold"/>
        </w:rPr>
        <w:t>; Moore College of Art, Philadelphia</w:t>
      </w:r>
    </w:p>
    <w:p w14:paraId="6A4A5B2A" w14:textId="77777777" w:rsidR="003715ED" w:rsidRPr="00660046" w:rsidRDefault="00166085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2016 </w:t>
      </w:r>
      <w:r w:rsidRPr="00660046">
        <w:rPr>
          <w:rFonts w:ascii="Arial Rounded MT Bold" w:hAnsi="Arial Rounded MT Bold"/>
        </w:rPr>
        <w:tab/>
        <w:t>Repeater</w:t>
      </w:r>
      <w:r w:rsidR="003715ED" w:rsidRPr="00660046">
        <w:rPr>
          <w:rFonts w:ascii="Arial Rounded MT Bold" w:hAnsi="Arial Rounded MT Bold"/>
        </w:rPr>
        <w:t xml:space="preserve">; Tiger Strikes Asteroid, Philadelphia  </w:t>
      </w:r>
    </w:p>
    <w:p w14:paraId="41985AAF" w14:textId="77777777" w:rsidR="003715ED" w:rsidRPr="00660046" w:rsidRDefault="00166085" w:rsidP="003715ED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Paper Giants;</w:t>
      </w:r>
      <w:r w:rsidR="003715ED" w:rsidRPr="00660046">
        <w:rPr>
          <w:rFonts w:ascii="Arial Rounded MT Bold" w:hAnsi="Arial Rounded MT Bold"/>
        </w:rPr>
        <w:t xml:space="preserve"> The </w:t>
      </w:r>
      <w:proofErr w:type="spellStart"/>
      <w:r w:rsidR="003715ED" w:rsidRPr="00660046">
        <w:rPr>
          <w:rFonts w:ascii="Arial Rounded MT Bold" w:hAnsi="Arial Rounded MT Bold"/>
        </w:rPr>
        <w:t>Volland</w:t>
      </w:r>
      <w:proofErr w:type="spellEnd"/>
      <w:r w:rsidR="003715ED" w:rsidRPr="00660046">
        <w:rPr>
          <w:rFonts w:ascii="Arial Rounded MT Bold" w:hAnsi="Arial Rounded MT Bold"/>
        </w:rPr>
        <w:t xml:space="preserve"> Store, Alma, KS </w:t>
      </w:r>
    </w:p>
    <w:p w14:paraId="0CDBD228" w14:textId="77777777" w:rsidR="003715ED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In A Field Wit</w:t>
      </w:r>
      <w:r w:rsidR="00166085" w:rsidRPr="00660046">
        <w:rPr>
          <w:rFonts w:ascii="Arial Rounded MT Bold" w:hAnsi="Arial Rounded MT Bold"/>
        </w:rPr>
        <w:t xml:space="preserve">h No Bounds; </w:t>
      </w:r>
      <w:r w:rsidRPr="00660046">
        <w:rPr>
          <w:rFonts w:ascii="Arial Rounded MT Bold" w:hAnsi="Arial Rounded MT Bold"/>
        </w:rPr>
        <w:t xml:space="preserve">New City Galerie, Burlington, VT </w:t>
      </w:r>
    </w:p>
    <w:p w14:paraId="6819EF31" w14:textId="77777777" w:rsidR="003715ED" w:rsidRPr="00660046" w:rsidRDefault="00166085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2015 </w:t>
      </w:r>
      <w:r w:rsidRPr="00660046">
        <w:rPr>
          <w:rFonts w:ascii="Arial Rounded MT Bold" w:hAnsi="Arial Rounded MT Bold"/>
        </w:rPr>
        <w:tab/>
        <w:t>Satellite@ Artists’ Run;</w:t>
      </w:r>
      <w:r w:rsidR="003715ED" w:rsidRPr="00660046">
        <w:rPr>
          <w:rFonts w:ascii="Arial Rounded MT Bold" w:hAnsi="Arial Rounded MT Bold"/>
        </w:rPr>
        <w:t xml:space="preserve"> Miami </w:t>
      </w:r>
    </w:p>
    <w:p w14:paraId="45FA2083" w14:textId="77777777" w:rsidR="003715ED" w:rsidRPr="00660046" w:rsidRDefault="00166085" w:rsidP="003715ED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Peer Review;</w:t>
      </w:r>
      <w:r w:rsidR="003715ED" w:rsidRPr="00660046">
        <w:rPr>
          <w:rFonts w:ascii="Arial Rounded MT Bold" w:hAnsi="Arial Rounded MT Bold"/>
        </w:rPr>
        <w:t xml:space="preserve"> Blythe Gallery, London</w:t>
      </w:r>
    </w:p>
    <w:p w14:paraId="27BE2924" w14:textId="77777777" w:rsidR="003715ED" w:rsidRPr="00660046" w:rsidRDefault="00166085" w:rsidP="003715ED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Material Myth; </w:t>
      </w:r>
      <w:proofErr w:type="spellStart"/>
      <w:r w:rsidRPr="00660046">
        <w:rPr>
          <w:rFonts w:ascii="Arial Rounded MT Bold" w:hAnsi="Arial Rounded MT Bold"/>
        </w:rPr>
        <w:t>Catinca</w:t>
      </w:r>
      <w:proofErr w:type="spellEnd"/>
      <w:r w:rsidRPr="00660046">
        <w:rPr>
          <w:rFonts w:ascii="Arial Rounded MT Bold" w:hAnsi="Arial Rounded MT Bold"/>
        </w:rPr>
        <w:t xml:space="preserve"> </w:t>
      </w:r>
      <w:proofErr w:type="spellStart"/>
      <w:r w:rsidRPr="00660046">
        <w:rPr>
          <w:rFonts w:ascii="Arial Rounded MT Bold" w:hAnsi="Arial Rounded MT Bold"/>
        </w:rPr>
        <w:t>Tabacaru</w:t>
      </w:r>
      <w:proofErr w:type="spellEnd"/>
      <w:r w:rsidRPr="00660046">
        <w:rPr>
          <w:rFonts w:ascii="Arial Rounded MT Bold" w:hAnsi="Arial Rounded MT Bold"/>
        </w:rPr>
        <w:t>, NY, NY</w:t>
      </w:r>
      <w:r w:rsidR="003715ED" w:rsidRPr="00660046">
        <w:rPr>
          <w:rFonts w:ascii="Arial Rounded MT Bold" w:hAnsi="Arial Rounded MT Bold"/>
        </w:rPr>
        <w:t xml:space="preserve"> </w:t>
      </w:r>
    </w:p>
    <w:p w14:paraId="453D24F7" w14:textId="77777777" w:rsidR="003715ED" w:rsidRPr="00660046" w:rsidRDefault="00166085" w:rsidP="003715ED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Let’s Go Away For </w:t>
      </w:r>
      <w:proofErr w:type="spellStart"/>
      <w:r w:rsidRPr="00660046">
        <w:rPr>
          <w:rFonts w:ascii="Arial Rounded MT Bold" w:hAnsi="Arial Rounded MT Bold"/>
        </w:rPr>
        <w:t>Awhile</w:t>
      </w:r>
      <w:proofErr w:type="spellEnd"/>
      <w:r w:rsidRPr="00660046">
        <w:rPr>
          <w:rFonts w:ascii="Arial Rounded MT Bold" w:hAnsi="Arial Rounded MT Bold"/>
        </w:rPr>
        <w:t>;</w:t>
      </w:r>
      <w:r w:rsidR="003715ED" w:rsidRPr="00660046">
        <w:rPr>
          <w:rFonts w:ascii="Arial Rounded MT Bold" w:hAnsi="Arial Rounded MT Bold"/>
        </w:rPr>
        <w:t xml:space="preserve"> curated by Erik den </w:t>
      </w:r>
      <w:proofErr w:type="spellStart"/>
      <w:r w:rsidR="003715ED" w:rsidRPr="00660046">
        <w:rPr>
          <w:rFonts w:ascii="Arial Rounded MT Bold" w:hAnsi="Arial Rounded MT Bold"/>
        </w:rPr>
        <w:t>Breejen</w:t>
      </w:r>
      <w:proofErr w:type="spellEnd"/>
      <w:r w:rsidR="003715ED" w:rsidRPr="00660046">
        <w:rPr>
          <w:rFonts w:ascii="Arial Rounded MT Bold" w:hAnsi="Arial Rounded MT Bold"/>
        </w:rPr>
        <w:t xml:space="preserve"> and Maria </w:t>
      </w:r>
      <w:proofErr w:type="spellStart"/>
      <w:r w:rsidR="003715ED" w:rsidRPr="00660046">
        <w:rPr>
          <w:rFonts w:ascii="Arial Rounded MT Bold" w:hAnsi="Arial Rounded MT Bold"/>
        </w:rPr>
        <w:t>Calandria</w:t>
      </w:r>
      <w:proofErr w:type="spellEnd"/>
      <w:r w:rsidR="003715ED" w:rsidRPr="00660046">
        <w:rPr>
          <w:rFonts w:ascii="Arial Rounded MT Bold" w:hAnsi="Arial Rounded MT Bold"/>
        </w:rPr>
        <w:t xml:space="preserve">, One Mile Gallery, Kingston, NY </w:t>
      </w:r>
    </w:p>
    <w:p w14:paraId="55BFFE3B" w14:textId="77777777" w:rsidR="003715ED" w:rsidRPr="00660046" w:rsidRDefault="003715ED" w:rsidP="003715ED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Warp a</w:t>
      </w:r>
      <w:r w:rsidR="00166085" w:rsidRPr="00660046">
        <w:rPr>
          <w:rFonts w:ascii="Arial Rounded MT Bold" w:hAnsi="Arial Rounded MT Bold"/>
        </w:rPr>
        <w:t>nd Weft, Chain Stitch and Pearl;</w:t>
      </w:r>
      <w:r w:rsidRPr="00660046">
        <w:rPr>
          <w:rFonts w:ascii="Arial Rounded MT Bold" w:hAnsi="Arial Rounded MT Bold"/>
        </w:rPr>
        <w:t xml:space="preserve"> Textiles in the Ahmanson Collection, curated by John Silvis, </w:t>
      </w:r>
      <w:proofErr w:type="spellStart"/>
      <w:r w:rsidRPr="00660046">
        <w:rPr>
          <w:rFonts w:ascii="Arial Rounded MT Bold" w:hAnsi="Arial Rounded MT Bold"/>
        </w:rPr>
        <w:t>Fieldstead</w:t>
      </w:r>
      <w:proofErr w:type="spellEnd"/>
      <w:r w:rsidRPr="00660046">
        <w:rPr>
          <w:rFonts w:ascii="Arial Rounded MT Bold" w:hAnsi="Arial Rounded MT Bold"/>
        </w:rPr>
        <w:t xml:space="preserve"> and Co, Irvine, CA  (publication)</w:t>
      </w:r>
    </w:p>
    <w:p w14:paraId="418909DB" w14:textId="77777777" w:rsidR="007723A7" w:rsidRPr="00660046" w:rsidRDefault="00166085" w:rsidP="003715ED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Dusk Embossed;</w:t>
      </w:r>
      <w:r w:rsidR="003715ED" w:rsidRPr="00660046">
        <w:rPr>
          <w:rFonts w:ascii="Arial Rounded MT Bold" w:hAnsi="Arial Rounded MT Bold"/>
        </w:rPr>
        <w:t xml:space="preserve"> curated by Ky Anders</w:t>
      </w:r>
      <w:r w:rsidRPr="00660046">
        <w:rPr>
          <w:rFonts w:ascii="Arial Rounded MT Bold" w:hAnsi="Arial Rounded MT Bold"/>
        </w:rPr>
        <w:t xml:space="preserve">on, Galerie Molly </w:t>
      </w:r>
      <w:proofErr w:type="spellStart"/>
      <w:r w:rsidRPr="00660046">
        <w:rPr>
          <w:rFonts w:ascii="Arial Rounded MT Bold" w:hAnsi="Arial Rounded MT Bold"/>
        </w:rPr>
        <w:t>Krom</w:t>
      </w:r>
      <w:proofErr w:type="spellEnd"/>
      <w:r w:rsidRPr="00660046">
        <w:rPr>
          <w:rFonts w:ascii="Arial Rounded MT Bold" w:hAnsi="Arial Rounded MT Bold"/>
        </w:rPr>
        <w:t>, NY, NY</w:t>
      </w:r>
      <w:r w:rsidR="003715ED" w:rsidRPr="00660046">
        <w:rPr>
          <w:rFonts w:ascii="Arial Rounded MT Bold" w:hAnsi="Arial Rounded MT Bold"/>
        </w:rPr>
        <w:t xml:space="preserve"> </w:t>
      </w:r>
    </w:p>
    <w:p w14:paraId="414BEA07" w14:textId="77777777" w:rsidR="007723A7" w:rsidRPr="00660046" w:rsidRDefault="003715ED" w:rsidP="003715ED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lastRenderedPageBreak/>
        <w:t xml:space="preserve">Mara Held, </w:t>
      </w:r>
      <w:proofErr w:type="spellStart"/>
      <w:r w:rsidRPr="00660046">
        <w:rPr>
          <w:rFonts w:ascii="Arial Rounded MT Bold" w:hAnsi="Arial Rounded MT Bold"/>
        </w:rPr>
        <w:t>Margrit</w:t>
      </w:r>
      <w:proofErr w:type="spellEnd"/>
      <w:r w:rsidRPr="00660046">
        <w:rPr>
          <w:rFonts w:ascii="Arial Rounded MT Bold" w:hAnsi="Arial Rounded MT Bold"/>
        </w:rPr>
        <w:t xml:space="preserve"> </w:t>
      </w:r>
      <w:proofErr w:type="spellStart"/>
      <w:r w:rsidRPr="00660046">
        <w:rPr>
          <w:rFonts w:ascii="Arial Rounded MT Bold" w:hAnsi="Arial Rounded MT Bold"/>
        </w:rPr>
        <w:t>Lewczuk</w:t>
      </w:r>
      <w:proofErr w:type="spellEnd"/>
      <w:r w:rsidRPr="00660046">
        <w:rPr>
          <w:rFonts w:ascii="Arial Rounded MT Bold" w:hAnsi="Arial Rounded MT Bold"/>
        </w:rPr>
        <w:t xml:space="preserve"> and Meg Lipke, Da</w:t>
      </w:r>
      <w:r w:rsidR="00166085" w:rsidRPr="00660046">
        <w:rPr>
          <w:rFonts w:ascii="Arial Rounded MT Bold" w:hAnsi="Arial Rounded MT Bold"/>
        </w:rPr>
        <w:t>vid Findlay Jr Gallery, NY, NY</w:t>
      </w:r>
      <w:r w:rsidRPr="00660046">
        <w:rPr>
          <w:rFonts w:ascii="Arial Rounded MT Bold" w:hAnsi="Arial Rounded MT Bold"/>
        </w:rPr>
        <w:t xml:space="preserve"> </w:t>
      </w:r>
    </w:p>
    <w:p w14:paraId="185DF5B9" w14:textId="77777777" w:rsidR="007723A7" w:rsidRPr="00660046" w:rsidRDefault="003715ED" w:rsidP="003715ED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South Of No North, East of No West, curated by Brian Edmonds,</w:t>
      </w:r>
      <w:r w:rsidR="007723A7" w:rsidRPr="00660046">
        <w:rPr>
          <w:rFonts w:ascii="Arial Rounded MT Bold" w:hAnsi="Arial Rounded MT Bold"/>
        </w:rPr>
        <w:t xml:space="preserve"> Lowe Mill Arts, Huntsville, AL</w:t>
      </w:r>
    </w:p>
    <w:p w14:paraId="67A87240" w14:textId="77777777" w:rsidR="00166085" w:rsidRPr="00660046" w:rsidRDefault="003715ED" w:rsidP="007723A7">
      <w:pPr>
        <w:ind w:left="720" w:hanging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2014 </w:t>
      </w:r>
      <w:r w:rsidR="00166085" w:rsidRPr="00660046">
        <w:rPr>
          <w:rFonts w:ascii="Arial Rounded MT Bold" w:hAnsi="Arial Rounded MT Bold"/>
        </w:rPr>
        <w:tab/>
        <w:t>Bullet To The Brain</w:t>
      </w:r>
      <w:r w:rsidR="007723A7" w:rsidRPr="00660046">
        <w:rPr>
          <w:rFonts w:ascii="Arial Rounded MT Bold" w:hAnsi="Arial Rounded MT Bold"/>
        </w:rPr>
        <w:t>;</w:t>
      </w:r>
      <w:r w:rsidRPr="00660046">
        <w:rPr>
          <w:rFonts w:ascii="Arial Rounded MT Bold" w:hAnsi="Arial Rounded MT Bold"/>
        </w:rPr>
        <w:t xml:space="preserve"> Brian Morris Gallery, New York, NY </w:t>
      </w:r>
    </w:p>
    <w:p w14:paraId="4433FC5B" w14:textId="77777777" w:rsidR="007723A7" w:rsidRPr="00660046" w:rsidRDefault="00660046" w:rsidP="00166085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Back To The Future Part I;</w:t>
      </w:r>
      <w:r w:rsidR="003715ED" w:rsidRPr="00660046">
        <w:rPr>
          <w:rFonts w:ascii="Arial Rounded MT Bold" w:hAnsi="Arial Rounded MT Bold"/>
        </w:rPr>
        <w:t xml:space="preserve"> </w:t>
      </w:r>
      <w:r w:rsidR="00166085" w:rsidRPr="00660046">
        <w:rPr>
          <w:rFonts w:ascii="Arial Rounded MT Bold" w:hAnsi="Arial Rounded MT Bold"/>
        </w:rPr>
        <w:t>Life On Mars Gallery, BK, NY</w:t>
      </w:r>
    </w:p>
    <w:p w14:paraId="1965199C" w14:textId="77777777" w:rsidR="007723A7" w:rsidRPr="00660046" w:rsidRDefault="00660046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Soccer Mom;</w:t>
      </w:r>
      <w:r w:rsidR="003715ED" w:rsidRPr="00660046">
        <w:rPr>
          <w:rFonts w:ascii="Arial Rounded MT Bold" w:hAnsi="Arial Rounded MT Bold"/>
        </w:rPr>
        <w:t xml:space="preserve"> curated by Dannielle </w:t>
      </w:r>
      <w:proofErr w:type="spellStart"/>
      <w:r w:rsidR="003715ED" w:rsidRPr="00660046">
        <w:rPr>
          <w:rFonts w:ascii="Arial Rounded MT Bold" w:hAnsi="Arial Rounded MT Bold"/>
        </w:rPr>
        <w:t>Teggedder</w:t>
      </w:r>
      <w:proofErr w:type="spellEnd"/>
      <w:r w:rsidR="003715ED" w:rsidRPr="00660046">
        <w:rPr>
          <w:rFonts w:ascii="Arial Rounded MT Bold" w:hAnsi="Arial Rounded MT Bold"/>
        </w:rPr>
        <w:t>, CU</w:t>
      </w:r>
      <w:r w:rsidR="007723A7" w:rsidRPr="00660046">
        <w:rPr>
          <w:rFonts w:ascii="Arial Rounded MT Bold" w:hAnsi="Arial Rounded MT Bold"/>
        </w:rPr>
        <w:t xml:space="preserve">NY Lehman College Art Dept </w:t>
      </w:r>
      <w:r w:rsidR="00166085" w:rsidRPr="00660046">
        <w:rPr>
          <w:rFonts w:ascii="Arial Rounded MT Bold" w:hAnsi="Arial Rounded MT Bold"/>
        </w:rPr>
        <w:t xml:space="preserve"> NY</w:t>
      </w:r>
      <w:r w:rsidR="003715ED" w:rsidRPr="00660046">
        <w:rPr>
          <w:rFonts w:ascii="Arial Rounded MT Bold" w:hAnsi="Arial Rounded MT Bold"/>
        </w:rPr>
        <w:t xml:space="preserve">, NY </w:t>
      </w:r>
    </w:p>
    <w:p w14:paraId="56943463" w14:textId="77777777" w:rsidR="007723A7" w:rsidRPr="00660046" w:rsidRDefault="00660046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Diamonds and Doughnuts;</w:t>
      </w:r>
      <w:r w:rsidR="003715ED" w:rsidRPr="00660046">
        <w:rPr>
          <w:rFonts w:ascii="Arial Rounded MT Bold" w:hAnsi="Arial Rounded MT Bold"/>
        </w:rPr>
        <w:t xml:space="preserve"> Geoffrey Young Gallery, Great Barrington, MA </w:t>
      </w:r>
    </w:p>
    <w:p w14:paraId="0EAA9515" w14:textId="77777777" w:rsidR="007723A7" w:rsidRPr="00660046" w:rsidRDefault="00660046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Paper Giants;</w:t>
      </w:r>
      <w:r w:rsidR="003715ED" w:rsidRPr="00660046">
        <w:rPr>
          <w:rFonts w:ascii="Arial Rounded MT Bold" w:hAnsi="Arial Rounded MT Bold"/>
        </w:rPr>
        <w:t xml:space="preserve"> Proto Gallery, Hoboken, NJ </w:t>
      </w:r>
    </w:p>
    <w:p w14:paraId="4125F54F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White </w:t>
      </w:r>
      <w:r w:rsidR="00660046" w:rsidRPr="00660046">
        <w:rPr>
          <w:rFonts w:ascii="Arial Rounded MT Bold" w:hAnsi="Arial Rounded MT Bold"/>
        </w:rPr>
        <w:t>Hours;</w:t>
      </w:r>
      <w:r w:rsidRPr="00660046">
        <w:rPr>
          <w:rFonts w:ascii="Arial Rounded MT Bold" w:hAnsi="Arial Rounded MT Bold"/>
        </w:rPr>
        <w:t xml:space="preserve"> Studio </w:t>
      </w:r>
      <w:proofErr w:type="spellStart"/>
      <w:r w:rsidRPr="00660046">
        <w:rPr>
          <w:rFonts w:ascii="Arial Rounded MT Bold" w:hAnsi="Arial Rounded MT Bold"/>
        </w:rPr>
        <w:t>Apothoki</w:t>
      </w:r>
      <w:proofErr w:type="spellEnd"/>
      <w:r w:rsidRPr="00660046">
        <w:rPr>
          <w:rFonts w:ascii="Arial Rounded MT Bold" w:hAnsi="Arial Rounded MT Bold"/>
        </w:rPr>
        <w:t xml:space="preserve"> Inaugural Exhibition, Cyprus </w:t>
      </w:r>
    </w:p>
    <w:p w14:paraId="6840B7C1" w14:textId="77777777" w:rsidR="00660046" w:rsidRPr="00660046" w:rsidRDefault="00660046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The Reason For Beauty;</w:t>
      </w:r>
      <w:r w:rsidR="003715ED" w:rsidRPr="00660046">
        <w:rPr>
          <w:rFonts w:ascii="Arial Rounded MT Bold" w:hAnsi="Arial Rounded MT Bold"/>
        </w:rPr>
        <w:t xml:space="preserve"> Geoffrey Young Gallery, </w:t>
      </w:r>
      <w:r w:rsidR="007723A7" w:rsidRPr="00660046">
        <w:rPr>
          <w:rFonts w:ascii="Arial Rounded MT Bold" w:hAnsi="Arial Rounded MT Bold"/>
        </w:rPr>
        <w:t xml:space="preserve">curated by </w:t>
      </w:r>
      <w:proofErr w:type="spellStart"/>
      <w:r w:rsidR="007723A7" w:rsidRPr="00660046">
        <w:rPr>
          <w:rFonts w:ascii="Arial Rounded MT Bold" w:hAnsi="Arial Rounded MT Bold"/>
        </w:rPr>
        <w:t>Phil+</w:t>
      </w:r>
      <w:r w:rsidR="003715ED" w:rsidRPr="00660046">
        <w:rPr>
          <w:rFonts w:ascii="Arial Rounded MT Bold" w:hAnsi="Arial Rounded MT Bold"/>
        </w:rPr>
        <w:t>Sue</w:t>
      </w:r>
      <w:proofErr w:type="spellEnd"/>
      <w:r w:rsidR="003715ED" w:rsidRPr="00660046">
        <w:rPr>
          <w:rFonts w:ascii="Arial Rounded MT Bold" w:hAnsi="Arial Rounded MT Bold"/>
        </w:rPr>
        <w:t xml:space="preserve"> Knoll, Great Barrington, MA </w:t>
      </w:r>
    </w:p>
    <w:p w14:paraId="15D66213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Family Style, </w:t>
      </w:r>
      <w:r w:rsidR="007723A7" w:rsidRPr="00660046">
        <w:rPr>
          <w:rFonts w:ascii="Arial Rounded MT Bold" w:hAnsi="Arial Rounded MT Bold"/>
        </w:rPr>
        <w:t xml:space="preserve">Pocket Utopia, </w:t>
      </w:r>
      <w:r w:rsidR="00660046" w:rsidRPr="00660046">
        <w:rPr>
          <w:rFonts w:ascii="Arial Rounded MT Bold" w:hAnsi="Arial Rounded MT Bold"/>
        </w:rPr>
        <w:t>NY, NY</w:t>
      </w:r>
      <w:r w:rsidRPr="00660046">
        <w:rPr>
          <w:rFonts w:ascii="Arial Rounded MT Bold" w:hAnsi="Arial Rounded MT Bold"/>
        </w:rPr>
        <w:t xml:space="preserve"> </w:t>
      </w:r>
    </w:p>
    <w:p w14:paraId="5C7D2926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Your General Store, Santa Fe </w:t>
      </w:r>
      <w:proofErr w:type="spellStart"/>
      <w:r w:rsidRPr="00660046">
        <w:rPr>
          <w:rFonts w:ascii="Arial Rounded MT Bold" w:hAnsi="Arial Rounded MT Bold"/>
        </w:rPr>
        <w:t>Sitelines</w:t>
      </w:r>
      <w:proofErr w:type="spellEnd"/>
      <w:r w:rsidRPr="00660046">
        <w:rPr>
          <w:rFonts w:ascii="Arial Rounded MT Bold" w:hAnsi="Arial Rounded MT Bold"/>
        </w:rPr>
        <w:t xml:space="preserve">, Curated by Jason Middlebrook, Santa Fe, NM </w:t>
      </w:r>
    </w:p>
    <w:p w14:paraId="48A08420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Life on Mars Summer Invitational</w:t>
      </w:r>
      <w:r w:rsidR="00660046" w:rsidRPr="00660046">
        <w:rPr>
          <w:rFonts w:ascii="Arial Rounded MT Bold" w:hAnsi="Arial Rounded MT Bold"/>
        </w:rPr>
        <w:t>, Life on Mars Gallery, BK</w:t>
      </w:r>
      <w:r w:rsidRPr="00660046">
        <w:rPr>
          <w:rFonts w:ascii="Arial Rounded MT Bold" w:hAnsi="Arial Rounded MT Bold"/>
        </w:rPr>
        <w:t>, NY</w:t>
      </w:r>
    </w:p>
    <w:p w14:paraId="50F999FD" w14:textId="77777777" w:rsidR="00660046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Brooklyn/Marseille, curated by Rob de Oude and </w:t>
      </w:r>
      <w:proofErr w:type="spellStart"/>
      <w:r w:rsidRPr="00660046">
        <w:rPr>
          <w:rFonts w:ascii="Arial Rounded MT Bold" w:hAnsi="Arial Rounded MT Bold"/>
        </w:rPr>
        <w:t>Yifat</w:t>
      </w:r>
      <w:proofErr w:type="spellEnd"/>
      <w:r w:rsidRPr="00660046">
        <w:rPr>
          <w:rFonts w:ascii="Arial Rounded MT Bold" w:hAnsi="Arial Rounded MT Bold"/>
        </w:rPr>
        <w:t xml:space="preserve"> Gat, Look an</w:t>
      </w:r>
      <w:r w:rsidR="007723A7" w:rsidRPr="00660046">
        <w:rPr>
          <w:rFonts w:ascii="Arial Rounded MT Bold" w:hAnsi="Arial Rounded MT Bold"/>
        </w:rPr>
        <w:t xml:space="preserve">d Listen Gallery, St </w:t>
      </w:r>
      <w:proofErr w:type="spellStart"/>
      <w:r w:rsidR="007723A7" w:rsidRPr="00660046">
        <w:rPr>
          <w:rFonts w:ascii="Arial Rounded MT Bold" w:hAnsi="Arial Rounded MT Bold"/>
        </w:rPr>
        <w:t>Chamas</w:t>
      </w:r>
      <w:proofErr w:type="spellEnd"/>
      <w:r w:rsidR="007723A7" w:rsidRPr="00660046">
        <w:rPr>
          <w:rFonts w:ascii="Arial Rounded MT Bold" w:hAnsi="Arial Rounded MT Bold"/>
        </w:rPr>
        <w:t xml:space="preserve">, </w:t>
      </w:r>
    </w:p>
    <w:p w14:paraId="12955B00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proofErr w:type="spellStart"/>
      <w:r w:rsidRPr="00660046">
        <w:rPr>
          <w:rFonts w:ascii="Arial Rounded MT Bold" w:hAnsi="Arial Rounded MT Bold"/>
        </w:rPr>
        <w:t>MixTape</w:t>
      </w:r>
      <w:proofErr w:type="spellEnd"/>
      <w:r w:rsidRPr="00660046">
        <w:rPr>
          <w:rFonts w:ascii="Arial Rounded MT Bold" w:hAnsi="Arial Rounded MT Bold"/>
        </w:rPr>
        <w:t xml:space="preserve">, curated by Todd </w:t>
      </w:r>
      <w:proofErr w:type="spellStart"/>
      <w:r w:rsidR="00660046" w:rsidRPr="00660046">
        <w:rPr>
          <w:rFonts w:ascii="Arial Rounded MT Bold" w:hAnsi="Arial Rounded MT Bold"/>
        </w:rPr>
        <w:t>Bienvenu</w:t>
      </w:r>
      <w:proofErr w:type="spellEnd"/>
      <w:r w:rsidR="00660046" w:rsidRPr="00660046">
        <w:rPr>
          <w:rFonts w:ascii="Arial Rounded MT Bold" w:hAnsi="Arial Rounded MT Bold"/>
        </w:rPr>
        <w:t>, No. 4 Studio, BK</w:t>
      </w:r>
      <w:r w:rsidRPr="00660046">
        <w:rPr>
          <w:rFonts w:ascii="Arial Rounded MT Bold" w:hAnsi="Arial Rounded MT Bold"/>
        </w:rPr>
        <w:t xml:space="preserve">, NY </w:t>
      </w:r>
    </w:p>
    <w:p w14:paraId="06D0CB8C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Do It Yourself, curated by Br</w:t>
      </w:r>
      <w:r w:rsidR="00660046" w:rsidRPr="00660046">
        <w:rPr>
          <w:rFonts w:ascii="Arial Rounded MT Bold" w:hAnsi="Arial Rounded MT Bold"/>
        </w:rPr>
        <w:t>ian Cypher, 195 Morgan, BK</w:t>
      </w:r>
      <w:r w:rsidRPr="00660046">
        <w:rPr>
          <w:rFonts w:ascii="Arial Rounded MT Bold" w:hAnsi="Arial Rounded MT Bold"/>
        </w:rPr>
        <w:t xml:space="preserve">, NY </w:t>
      </w:r>
    </w:p>
    <w:p w14:paraId="131D6459" w14:textId="77777777" w:rsidR="007723A7" w:rsidRPr="00660046" w:rsidRDefault="003715ED" w:rsidP="007723A7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Pair, curated by Ian White Williams, Proto Gallery, Hoboken, NJ </w:t>
      </w:r>
    </w:p>
    <w:p w14:paraId="699F5D6E" w14:textId="77777777" w:rsidR="007723A7" w:rsidRPr="00660046" w:rsidRDefault="003715ED" w:rsidP="00660046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2013 </w:t>
      </w:r>
      <w:r w:rsidR="007723A7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 Sluice Art Fair, L</w:t>
      </w:r>
      <w:r w:rsidR="00660046" w:rsidRPr="00660046">
        <w:rPr>
          <w:rFonts w:ascii="Arial Rounded MT Bold" w:hAnsi="Arial Rounded MT Bold"/>
        </w:rPr>
        <w:t>ondon</w:t>
      </w:r>
    </w:p>
    <w:p w14:paraId="21D04085" w14:textId="77777777" w:rsidR="007723A7" w:rsidRPr="00660046" w:rsidRDefault="003715ED" w:rsidP="007723A7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What I Like About You, Parallel Art Space, Brooklyn, NY </w:t>
      </w:r>
    </w:p>
    <w:p w14:paraId="4D47F5F3" w14:textId="77777777" w:rsidR="007723A7" w:rsidRPr="00660046" w:rsidRDefault="003715ED" w:rsidP="007723A7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Drafted, Schema Projects, Brooklyn, NY </w:t>
      </w:r>
    </w:p>
    <w:p w14:paraId="5CB337A1" w14:textId="77777777" w:rsidR="007723A7" w:rsidRPr="00660046" w:rsidRDefault="003715ED" w:rsidP="007723A7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2012  </w:t>
      </w:r>
      <w:r w:rsidR="007723A7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Lyrical Color, Pocket Utopia, New York, NY </w:t>
      </w:r>
    </w:p>
    <w:p w14:paraId="6269F8D9" w14:textId="77777777" w:rsidR="007723A7" w:rsidRPr="00660046" w:rsidRDefault="003715ED" w:rsidP="007723A7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Charting The Not, </w:t>
      </w:r>
      <w:proofErr w:type="spellStart"/>
      <w:r w:rsidRPr="00660046">
        <w:rPr>
          <w:rFonts w:ascii="Arial Rounded MT Bold" w:hAnsi="Arial Rounded MT Bold"/>
        </w:rPr>
        <w:t>Centotto</w:t>
      </w:r>
      <w:proofErr w:type="spellEnd"/>
      <w:r w:rsidRPr="00660046">
        <w:rPr>
          <w:rFonts w:ascii="Arial Rounded MT Bold" w:hAnsi="Arial Rounded MT Bold"/>
        </w:rPr>
        <w:t>, Brooklyn, New York</w:t>
      </w:r>
    </w:p>
    <w:p w14:paraId="167C831D" w14:textId="77777777" w:rsidR="007723A7" w:rsidRPr="00660046" w:rsidRDefault="003715ED" w:rsidP="007723A7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ING Discerning Eye Invitational, Chantal Joffe, selector, London, UK </w:t>
      </w:r>
    </w:p>
    <w:p w14:paraId="41BEA0B0" w14:textId="77777777" w:rsidR="007723A7" w:rsidRPr="00660046" w:rsidRDefault="007723A7" w:rsidP="003715ED">
      <w:pPr>
        <w:rPr>
          <w:rFonts w:ascii="Arial Rounded MT Bold" w:hAnsi="Arial Rounded MT Bold"/>
        </w:rPr>
      </w:pPr>
    </w:p>
    <w:p w14:paraId="49275FC5" w14:textId="77777777" w:rsidR="007723A7" w:rsidRPr="00660046" w:rsidRDefault="007723A7" w:rsidP="003715ED">
      <w:pPr>
        <w:rPr>
          <w:rFonts w:ascii="Arial Rounded MT Bold" w:hAnsi="Arial Rounded MT Bold"/>
        </w:rPr>
      </w:pPr>
    </w:p>
    <w:p w14:paraId="0691EE9F" w14:textId="77777777" w:rsidR="007723A7" w:rsidRPr="00660046" w:rsidRDefault="007723A7" w:rsidP="003715ED">
      <w:pPr>
        <w:rPr>
          <w:rFonts w:ascii="Arial Rounded MT Bold" w:hAnsi="Arial Rounded MT Bold"/>
        </w:rPr>
      </w:pPr>
    </w:p>
    <w:p w14:paraId="277C0C60" w14:textId="77777777" w:rsidR="003715ED" w:rsidRPr="005E24C4" w:rsidRDefault="00660046" w:rsidP="003715ED">
      <w:pPr>
        <w:rPr>
          <w:rFonts w:ascii="Arial Rounded MT Bold" w:hAnsi="Arial Rounded MT Bold"/>
          <w:b/>
        </w:rPr>
      </w:pPr>
      <w:r w:rsidRPr="005E24C4">
        <w:rPr>
          <w:rFonts w:ascii="Arial Rounded MT Bold" w:hAnsi="Arial Rounded MT Bold"/>
          <w:b/>
        </w:rPr>
        <w:t>Press</w:t>
      </w:r>
      <w:r w:rsidR="003715ED" w:rsidRPr="005E24C4">
        <w:rPr>
          <w:rFonts w:ascii="Arial Rounded MT Bold" w:hAnsi="Arial Rounded MT Bold"/>
          <w:b/>
        </w:rPr>
        <w:t xml:space="preserve"> </w:t>
      </w:r>
    </w:p>
    <w:p w14:paraId="5CF384B5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2016 </w:t>
      </w:r>
      <w:r w:rsidR="00660046" w:rsidRPr="00660046">
        <w:rPr>
          <w:rFonts w:ascii="Arial Rounded MT Bold" w:hAnsi="Arial Rounded MT Bold"/>
        </w:rPr>
        <w:tab/>
      </w:r>
      <w:proofErr w:type="spellStart"/>
      <w:r w:rsidRPr="00660046">
        <w:rPr>
          <w:rFonts w:ascii="Arial Rounded MT Bold" w:hAnsi="Arial Rounded MT Bold"/>
        </w:rPr>
        <w:t>ArtForum</w:t>
      </w:r>
      <w:proofErr w:type="spellEnd"/>
      <w:r w:rsidRPr="00660046">
        <w:rPr>
          <w:rFonts w:ascii="Arial Rounded MT Bold" w:hAnsi="Arial Rounded MT Bold"/>
        </w:rPr>
        <w:t xml:space="preserve"> show pick, Becky Huff Hunter </w:t>
      </w:r>
    </w:p>
    <w:p w14:paraId="0536F8B0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lastRenderedPageBreak/>
        <w:t xml:space="preserve">The Philadelphia Inquirer, “Lyricism, Dissonance”, show review, April 16 </w:t>
      </w:r>
    </w:p>
    <w:p w14:paraId="28EF1EC1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Interview with Gorky’s Granddaughter https://vimeo.com/160427836 </w:t>
      </w:r>
    </w:p>
    <w:p w14:paraId="787B8908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 2015 </w:t>
      </w:r>
      <w:r w:rsidR="00660046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Black &amp; White, curated by </w:t>
      </w:r>
      <w:proofErr w:type="spellStart"/>
      <w:r w:rsidRPr="00660046">
        <w:rPr>
          <w:rFonts w:ascii="Arial Rounded MT Bold" w:hAnsi="Arial Rounded MT Bold"/>
        </w:rPr>
        <w:t>Yifat</w:t>
      </w:r>
      <w:proofErr w:type="spellEnd"/>
      <w:r w:rsidRPr="00660046">
        <w:rPr>
          <w:rFonts w:ascii="Arial Rounded MT Bold" w:hAnsi="Arial Rounded MT Bold"/>
        </w:rPr>
        <w:t xml:space="preserve"> Gat, Look and Listen Publications</w:t>
      </w:r>
    </w:p>
    <w:p w14:paraId="3644FD94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Warp, Weft, Chainstitch and Pearl, </w:t>
      </w:r>
      <w:proofErr w:type="spellStart"/>
      <w:r w:rsidRPr="00660046">
        <w:rPr>
          <w:rFonts w:ascii="Arial Rounded MT Bold" w:hAnsi="Arial Rounded MT Bold"/>
        </w:rPr>
        <w:t>Fieldstead</w:t>
      </w:r>
      <w:proofErr w:type="spellEnd"/>
      <w:r w:rsidRPr="00660046">
        <w:rPr>
          <w:rFonts w:ascii="Arial Rounded MT Bold" w:hAnsi="Arial Rounded MT Bold"/>
        </w:rPr>
        <w:t xml:space="preserve"> and Co </w:t>
      </w:r>
    </w:p>
    <w:p w14:paraId="0FC0F268" w14:textId="77777777" w:rsidR="003715ED" w:rsidRPr="00660046" w:rsidRDefault="003715ED" w:rsidP="00660046">
      <w:pPr>
        <w:ind w:left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Brooklyn Magazine, Paul D’Agostino, Space and Specters  </w:t>
      </w:r>
    </w:p>
    <w:p w14:paraId="782038E0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Look &amp; Listen; Three generations, lookelisten.blogspot.com </w:t>
      </w:r>
    </w:p>
    <w:p w14:paraId="0732D2F4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Viewing Surface, curatingcontemporary.com, Sophia </w:t>
      </w:r>
      <w:proofErr w:type="spellStart"/>
      <w:r w:rsidRPr="00660046">
        <w:rPr>
          <w:rFonts w:ascii="Arial Rounded MT Bold" w:hAnsi="Arial Rounded MT Bold"/>
        </w:rPr>
        <w:t>Alexandrou</w:t>
      </w:r>
      <w:proofErr w:type="spellEnd"/>
      <w:r w:rsidRPr="00660046">
        <w:rPr>
          <w:rFonts w:ascii="Arial Rounded MT Bold" w:hAnsi="Arial Rounded MT Bold"/>
        </w:rPr>
        <w:t xml:space="preserve"> </w:t>
      </w:r>
    </w:p>
    <w:p w14:paraId="43D38B92" w14:textId="77777777" w:rsidR="003715ED" w:rsidRPr="00660046" w:rsidRDefault="003715ED" w:rsidP="00660046">
      <w:pPr>
        <w:rPr>
          <w:rFonts w:ascii="Arial Rounded MT Bold" w:hAnsi="Arial Rounded MT Bold"/>
          <w:b/>
        </w:rPr>
      </w:pPr>
      <w:r w:rsidRPr="00660046">
        <w:rPr>
          <w:rFonts w:ascii="Arial Rounded MT Bold" w:hAnsi="Arial Rounded MT Bold"/>
        </w:rPr>
        <w:t>2014</w:t>
      </w:r>
      <w:r w:rsidR="00660046" w:rsidRPr="00660046">
        <w:rPr>
          <w:rFonts w:ascii="Arial Rounded MT Bold" w:hAnsi="Arial Rounded MT Bold"/>
          <w:b/>
        </w:rPr>
        <w:tab/>
      </w:r>
      <w:r w:rsidRPr="00660046">
        <w:rPr>
          <w:rFonts w:ascii="Arial Rounded MT Bold" w:hAnsi="Arial Rounded MT Bold"/>
        </w:rPr>
        <w:t>L Magazine, 4 Must See Exhibits (Paul D’Agostino)</w:t>
      </w:r>
    </w:p>
    <w:p w14:paraId="259E2AF8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2012 </w:t>
      </w:r>
      <w:r w:rsidR="00660046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AT World: Drawing on the Utopic, studio visit with Meg Lipke </w:t>
      </w:r>
    </w:p>
    <w:p w14:paraId="3FE33825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Two Coats of Paint, Bushwick Studio Short List </w:t>
      </w:r>
    </w:p>
    <w:p w14:paraId="0AEDCB4C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Art Picks from Print, The L Magazine </w:t>
      </w:r>
    </w:p>
    <w:p w14:paraId="5F9CCCA4" w14:textId="77777777" w:rsidR="003715ED" w:rsidRPr="00660046" w:rsidRDefault="003715ED" w:rsidP="00660046">
      <w:pPr>
        <w:ind w:firstLine="720"/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Bushwick Daily, Top 15 Open Studio Picks </w:t>
      </w:r>
    </w:p>
    <w:p w14:paraId="1D63ABF6" w14:textId="77777777" w:rsidR="003715ED" w:rsidRPr="00660046" w:rsidRDefault="003715ED" w:rsidP="003715ED">
      <w:pPr>
        <w:rPr>
          <w:rFonts w:ascii="Arial Rounded MT Bold" w:hAnsi="Arial Rounded MT Bold"/>
          <w:b/>
        </w:rPr>
      </w:pPr>
      <w:r w:rsidRPr="00660046">
        <w:rPr>
          <w:rFonts w:ascii="Arial Rounded MT Bold" w:hAnsi="Arial Rounded MT Bold"/>
        </w:rPr>
        <w:t>2006</w:t>
      </w:r>
      <w:r w:rsidRPr="00660046">
        <w:rPr>
          <w:rFonts w:ascii="Arial Rounded MT Bold" w:hAnsi="Arial Rounded MT Bold"/>
          <w:b/>
        </w:rPr>
        <w:t xml:space="preserve"> </w:t>
      </w:r>
      <w:r w:rsidR="00660046" w:rsidRPr="00660046">
        <w:rPr>
          <w:rFonts w:ascii="Arial Rounded MT Bold" w:hAnsi="Arial Rounded MT Bold"/>
          <w:b/>
        </w:rPr>
        <w:tab/>
      </w:r>
      <w:r w:rsidRPr="00660046">
        <w:rPr>
          <w:rFonts w:ascii="Arial Rounded MT Bold" w:hAnsi="Arial Rounded MT Bold"/>
        </w:rPr>
        <w:t xml:space="preserve">Village Voice, </w:t>
      </w:r>
      <w:proofErr w:type="spellStart"/>
      <w:r w:rsidRPr="00660046">
        <w:rPr>
          <w:rFonts w:ascii="Arial Rounded MT Bold" w:hAnsi="Arial Rounded MT Bold"/>
        </w:rPr>
        <w:t>Critics</w:t>
      </w:r>
      <w:proofErr w:type="spellEnd"/>
      <w:r w:rsidRPr="00660046">
        <w:rPr>
          <w:rFonts w:ascii="Arial Rounded MT Bold" w:hAnsi="Arial Rounded MT Bold"/>
        </w:rPr>
        <w:t xml:space="preserve"> Picks, January-February issues </w:t>
      </w:r>
    </w:p>
    <w:p w14:paraId="13C8C3ED" w14:textId="77777777" w:rsidR="003715ED" w:rsidRPr="00660046" w:rsidRDefault="003715ED" w:rsidP="003715ED">
      <w:pPr>
        <w:rPr>
          <w:rFonts w:ascii="Arial Rounded MT Bold" w:hAnsi="Arial Rounded MT Bold"/>
          <w:b/>
        </w:rPr>
      </w:pPr>
      <w:r w:rsidRPr="00660046">
        <w:rPr>
          <w:rFonts w:ascii="Arial Rounded MT Bold" w:hAnsi="Arial Rounded MT Bold"/>
        </w:rPr>
        <w:t>2002</w:t>
      </w:r>
      <w:r w:rsidR="00660046" w:rsidRPr="00660046">
        <w:rPr>
          <w:rFonts w:ascii="Arial Rounded MT Bold" w:hAnsi="Arial Rounded MT Bold"/>
          <w:b/>
        </w:rPr>
        <w:tab/>
      </w:r>
      <w:r w:rsidRPr="00660046">
        <w:rPr>
          <w:rFonts w:ascii="Arial Rounded MT Bold" w:hAnsi="Arial Rounded MT Bold"/>
        </w:rPr>
        <w:t xml:space="preserve">New York Press, Volume 115, #44, p 47, October 30 </w:t>
      </w:r>
    </w:p>
    <w:p w14:paraId="1811207C" w14:textId="77777777" w:rsidR="003715ED" w:rsidRPr="00660046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 xml:space="preserve">2001 </w:t>
      </w:r>
      <w:r w:rsidR="00660046" w:rsidRPr="00660046">
        <w:rPr>
          <w:rFonts w:ascii="Arial Rounded MT Bold" w:hAnsi="Arial Rounded MT Bold"/>
        </w:rPr>
        <w:tab/>
      </w:r>
      <w:r w:rsidRPr="00660046">
        <w:rPr>
          <w:rFonts w:ascii="Arial Rounded MT Bold" w:hAnsi="Arial Rounded MT Bold"/>
        </w:rPr>
        <w:t xml:space="preserve">New York Times, Art Reviews, Helen A. Harrison, January 14 </w:t>
      </w:r>
    </w:p>
    <w:p w14:paraId="6417F02A" w14:textId="77777777" w:rsidR="004F2472" w:rsidRDefault="003715ED" w:rsidP="003715ED">
      <w:pPr>
        <w:rPr>
          <w:rFonts w:ascii="Arial Rounded MT Bold" w:hAnsi="Arial Rounded MT Bold"/>
        </w:rPr>
      </w:pPr>
      <w:r w:rsidRPr="00660046">
        <w:rPr>
          <w:rFonts w:ascii="Arial Rounded MT Bold" w:hAnsi="Arial Rounded MT Bold"/>
        </w:rPr>
        <w:t>1999</w:t>
      </w:r>
      <w:r w:rsidR="00660046" w:rsidRPr="00660046">
        <w:rPr>
          <w:rFonts w:ascii="Arial Rounded MT Bold" w:hAnsi="Arial Rounded MT Bold"/>
          <w:b/>
        </w:rPr>
        <w:tab/>
      </w:r>
      <w:r w:rsidRPr="00660046">
        <w:rPr>
          <w:rFonts w:ascii="Arial Rounded MT Bold" w:hAnsi="Arial Rounded MT Bold"/>
        </w:rPr>
        <w:t xml:space="preserve">Art in America, Exhibition review by </w:t>
      </w:r>
      <w:proofErr w:type="spellStart"/>
      <w:r w:rsidRPr="00660046">
        <w:rPr>
          <w:rFonts w:ascii="Arial Rounded MT Bold" w:hAnsi="Arial Rounded MT Bold"/>
        </w:rPr>
        <w:t>Aruna</w:t>
      </w:r>
      <w:proofErr w:type="spellEnd"/>
      <w:r w:rsidRPr="00660046">
        <w:rPr>
          <w:rFonts w:ascii="Arial Rounded MT Bold" w:hAnsi="Arial Rounded MT Bold"/>
        </w:rPr>
        <w:t xml:space="preserve"> D’Souza</w:t>
      </w:r>
    </w:p>
    <w:p w14:paraId="0565612A" w14:textId="77777777" w:rsidR="005E24C4" w:rsidRDefault="005E24C4" w:rsidP="003715ED">
      <w:pPr>
        <w:rPr>
          <w:rFonts w:ascii="Arial Rounded MT Bold" w:hAnsi="Arial Rounded MT Bold"/>
        </w:rPr>
      </w:pPr>
    </w:p>
    <w:p w14:paraId="1D4D3CEF" w14:textId="77777777" w:rsidR="005E24C4" w:rsidRPr="00DF7FC5" w:rsidRDefault="005E24C4" w:rsidP="003715ED">
      <w:pPr>
        <w:rPr>
          <w:rFonts w:ascii="Arial Rounded MT Bold" w:hAnsi="Arial Rounded MT Bold"/>
          <w:b/>
        </w:rPr>
      </w:pPr>
      <w:r w:rsidRPr="00DF7FC5">
        <w:rPr>
          <w:rFonts w:ascii="Arial Rounded MT Bold" w:hAnsi="Arial Rounded MT Bold"/>
          <w:b/>
        </w:rPr>
        <w:t>Lectures/Teaching</w:t>
      </w:r>
    </w:p>
    <w:p w14:paraId="37276AE6" w14:textId="77777777" w:rsidR="005E24C4" w:rsidRDefault="005E24C4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2017</w:t>
      </w:r>
      <w:r>
        <w:rPr>
          <w:rFonts w:ascii="Arial Rounded MT Bold" w:hAnsi="Arial Rounded MT Bold"/>
        </w:rPr>
        <w:tab/>
        <w:t xml:space="preserve">Visiting Artist, Moore College of Art, </w:t>
      </w:r>
      <w:proofErr w:type="spellStart"/>
      <w:r>
        <w:rPr>
          <w:rFonts w:ascii="Arial Rounded MT Bold" w:hAnsi="Arial Rounded MT Bold"/>
        </w:rPr>
        <w:t>Philadephia</w:t>
      </w:r>
      <w:proofErr w:type="spellEnd"/>
    </w:p>
    <w:p w14:paraId="7E3CDDBB" w14:textId="77777777" w:rsidR="005E24C4" w:rsidRDefault="005E24C4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Visiting Artist, College of Saint Rose, Albany, NY</w:t>
      </w:r>
    </w:p>
    <w:p w14:paraId="00134985" w14:textId="77777777" w:rsidR="005E24C4" w:rsidRDefault="005E24C4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2012</w:t>
      </w:r>
      <w:r>
        <w:rPr>
          <w:rFonts w:ascii="Arial Rounded MT Bold" w:hAnsi="Arial Rounded MT Bold"/>
        </w:rPr>
        <w:tab/>
        <w:t>Visiting Artist, Saint Michael’s College, Colchester, VT</w:t>
      </w:r>
    </w:p>
    <w:p w14:paraId="7EF82D15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2008</w:t>
      </w:r>
      <w:r>
        <w:rPr>
          <w:rFonts w:ascii="Arial Rounded MT Bold" w:hAnsi="Arial Rounded MT Bold"/>
        </w:rPr>
        <w:tab/>
        <w:t>Visiting Assistant Professor, Pratt Institute, Brooklyn, NY</w:t>
      </w:r>
    </w:p>
    <w:p w14:paraId="11E6808F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2001</w:t>
      </w:r>
      <w:r>
        <w:rPr>
          <w:rFonts w:ascii="Arial Rounded MT Bold" w:hAnsi="Arial Rounded MT Bold"/>
        </w:rPr>
        <w:tab/>
        <w:t>Art Teacher, The Hackley School, Tarrytown, NY</w:t>
      </w:r>
    </w:p>
    <w:p w14:paraId="52DEADDD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2000</w:t>
      </w:r>
      <w:r>
        <w:rPr>
          <w:rFonts w:ascii="Arial Rounded MT Bold" w:hAnsi="Arial Rounded MT Bold"/>
        </w:rPr>
        <w:tab/>
        <w:t>Visiting Assistant Professor, Painting: Cornell University</w:t>
      </w:r>
    </w:p>
    <w:p w14:paraId="43C0CECD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1997-</w:t>
      </w:r>
    </w:p>
    <w:p w14:paraId="56CA6E4E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2000 </w:t>
      </w:r>
      <w:r>
        <w:rPr>
          <w:rFonts w:ascii="Arial Rounded MT Bold" w:hAnsi="Arial Rounded MT Bold"/>
        </w:rPr>
        <w:tab/>
        <w:t>Assistant Professor, The University of Northern Iowa, Cedar Falls</w:t>
      </w:r>
    </w:p>
    <w:p w14:paraId="2EF68C64" w14:textId="77777777" w:rsidR="00DF7FC5" w:rsidRDefault="00DF7FC5" w:rsidP="003715E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1996</w:t>
      </w:r>
      <w:r>
        <w:rPr>
          <w:rFonts w:ascii="Arial Rounded MT Bold" w:hAnsi="Arial Rounded MT Bold"/>
        </w:rPr>
        <w:tab/>
        <w:t>Visiting Artist Lecture; The Ties That Bind; Trinity College, Burlington, VT</w:t>
      </w:r>
    </w:p>
    <w:p w14:paraId="43749AF1" w14:textId="77777777" w:rsidR="005E24C4" w:rsidRPr="00660046" w:rsidRDefault="005E24C4" w:rsidP="003715ED">
      <w:pPr>
        <w:rPr>
          <w:rFonts w:ascii="Arial Rounded MT Bold" w:hAnsi="Arial Rounded MT Bold"/>
        </w:rPr>
      </w:pPr>
    </w:p>
    <w:sectPr w:rsidR="005E24C4" w:rsidRPr="0066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ED"/>
    <w:rsid w:val="00166085"/>
    <w:rsid w:val="003715ED"/>
    <w:rsid w:val="00493130"/>
    <w:rsid w:val="004F2472"/>
    <w:rsid w:val="005E24C4"/>
    <w:rsid w:val="00660046"/>
    <w:rsid w:val="007723A7"/>
    <w:rsid w:val="00967F0A"/>
    <w:rsid w:val="00A44CE4"/>
    <w:rsid w:val="00C5031A"/>
    <w:rsid w:val="00DF7FC5"/>
    <w:rsid w:val="00E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F588"/>
  <w15:chartTrackingRefBased/>
  <w15:docId w15:val="{3A2BE61E-E008-4CEF-864F-02197B0D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lipke</dc:creator>
  <cp:keywords/>
  <dc:description/>
  <cp:lastModifiedBy>paris smeraldo</cp:lastModifiedBy>
  <cp:revision>5</cp:revision>
  <dcterms:created xsi:type="dcterms:W3CDTF">2017-03-28T12:25:00Z</dcterms:created>
  <dcterms:modified xsi:type="dcterms:W3CDTF">2018-02-28T20:00:00Z</dcterms:modified>
</cp:coreProperties>
</file>